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BB" w:rsidRDefault="009F7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33ABB" w:rsidRDefault="009F7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33ABB" w:rsidRDefault="009F7D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Pieczęć oferenta</w:t>
      </w:r>
    </w:p>
    <w:p w:rsidR="00133ABB" w:rsidRDefault="009F7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Szkolno-Przedszkolny Nr 2 </w:t>
      </w:r>
    </w:p>
    <w:p w:rsidR="00133ABB" w:rsidRDefault="009F7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Pułaskiego 25</w:t>
      </w:r>
    </w:p>
    <w:p w:rsidR="00133ABB" w:rsidRDefault="009F7D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15-337 Białystok</w:t>
      </w:r>
    </w:p>
    <w:p w:rsidR="00133ABB" w:rsidRDefault="00133A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3ABB" w:rsidRDefault="009F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133ABB" w:rsidRDefault="00133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firmy oferenta</w:t>
      </w: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oferenta*</w:t>
      </w: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/ NIP*, REGON</w:t>
      </w: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3ABB" w:rsidRDefault="009F7D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</w:t>
      </w:r>
      <w:r>
        <w:rPr>
          <w:rFonts w:ascii="Times New Roman" w:hAnsi="Times New Roman" w:cs="Times New Roman"/>
          <w:sz w:val="24"/>
          <w:szCs w:val="24"/>
        </w:rPr>
        <w:t>........................................ Fax ........................................ E-mail ..................................</w:t>
      </w:r>
    </w:p>
    <w:p w:rsidR="00133ABB" w:rsidRDefault="009F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133ABB" w:rsidRDefault="00133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BB" w:rsidRDefault="00267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najmu 3 lata – od 01.06.2022 do 30.05</w:t>
      </w:r>
      <w:bookmarkStart w:id="0" w:name="_GoBack"/>
      <w:bookmarkEnd w:id="0"/>
      <w:r w:rsidR="009F7D70">
        <w:rPr>
          <w:rFonts w:ascii="Times New Roman" w:eastAsia="Times New Roman" w:hAnsi="Times New Roman" w:cs="Times New Roman"/>
          <w:sz w:val="24"/>
          <w:szCs w:val="24"/>
          <w:lang w:eastAsia="pl-PL"/>
        </w:rPr>
        <w:t>.2025 r.</w:t>
      </w:r>
    </w:p>
    <w:p w:rsidR="00133ABB" w:rsidRDefault="00133A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ABB" w:rsidRDefault="009F7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Oferowana cena za 1 m² powierzchni </w:t>
      </w:r>
      <w:r>
        <w:rPr>
          <w:rFonts w:ascii="Times New Roman" w:hAnsi="Times New Roman" w:cs="Times New Roman"/>
          <w:b/>
          <w:sz w:val="24"/>
          <w:szCs w:val="24"/>
        </w:rPr>
        <w:t>na łączniku z bl</w:t>
      </w:r>
      <w:r>
        <w:rPr>
          <w:rFonts w:ascii="Times New Roman" w:hAnsi="Times New Roman" w:cs="Times New Roman"/>
          <w:b/>
          <w:sz w:val="24"/>
          <w:szCs w:val="24"/>
        </w:rPr>
        <w:t>okiem sportowym w budynku Zespołu Szkolno –Przedszkolnego Nr 2 w Białymstoku przy ul. Pułaskiego 25 na ustawienie automatu samosprzedającego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………………zł brutto miesięcznie.</w:t>
      </w:r>
    </w:p>
    <w:p w:rsidR="00133ABB" w:rsidRDefault="00133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BB" w:rsidRDefault="009F7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miesi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cznie netto .............................. 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złotych……………………………..</w:t>
      </w:r>
    </w:p>
    <w:p w:rsidR="00133ABB" w:rsidRDefault="009F7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33ABB" w:rsidRDefault="009F7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........................... słownie złotych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33ABB" w:rsidRDefault="009F7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33ABB" w:rsidRDefault="009F7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miesi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cznie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słownie złotych ...........................................</w:t>
      </w:r>
    </w:p>
    <w:p w:rsidR="00133ABB" w:rsidRDefault="009F7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33ABB" w:rsidRDefault="0013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BB" w:rsidRDefault="009F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zobowi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dotrzyma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okre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lonych w Ogłoszeniu             i regulaminie, zobowi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dotrzyma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w umowie i uznajemy 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3ABB" w:rsidRDefault="0013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BB" w:rsidRDefault="009F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wiadczamy, że zapoznali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i regulaminu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wnosimy do nich zastrzeże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ze wszystkimi informacjami niezb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dnymi do kalkulacji ceny oferty.</w:t>
      </w:r>
    </w:p>
    <w:p w:rsidR="00133ABB" w:rsidRDefault="009F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czniki:</w:t>
      </w:r>
    </w:p>
    <w:p w:rsidR="00133ABB" w:rsidRDefault="009F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33ABB" w:rsidRDefault="009F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33ABB" w:rsidRDefault="009F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33ABB" w:rsidRDefault="009F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33ABB" w:rsidRDefault="009F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33ABB" w:rsidRDefault="0013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ABB" w:rsidRDefault="0013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ABB" w:rsidRDefault="009F7D70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133ABB" w:rsidRDefault="009F7D70">
      <w:pPr>
        <w:tabs>
          <w:tab w:val="left" w:pos="6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miejscowość i data</w:t>
      </w:r>
      <w:r>
        <w:rPr>
          <w:rFonts w:ascii="Times New Roman" w:hAnsi="Times New Roman" w:cs="Times New Roman"/>
          <w:sz w:val="20"/>
          <w:szCs w:val="20"/>
        </w:rPr>
        <w:tab/>
        <w:t>podpi</w:t>
      </w:r>
      <w:r>
        <w:rPr>
          <w:rFonts w:ascii="Times New Roman" w:hAnsi="Times New Roman" w:cs="Times New Roman"/>
          <w:sz w:val="20"/>
          <w:szCs w:val="20"/>
        </w:rPr>
        <w:t>s oferenta</w:t>
      </w:r>
    </w:p>
    <w:sectPr w:rsidR="0013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70" w:rsidRDefault="009F7D70">
      <w:pPr>
        <w:spacing w:line="240" w:lineRule="auto"/>
      </w:pPr>
      <w:r>
        <w:separator/>
      </w:r>
    </w:p>
  </w:endnote>
  <w:endnote w:type="continuationSeparator" w:id="0">
    <w:p w:rsidR="009F7D70" w:rsidRDefault="009F7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70" w:rsidRDefault="009F7D70">
      <w:pPr>
        <w:spacing w:after="0"/>
      </w:pPr>
      <w:r>
        <w:separator/>
      </w:r>
    </w:p>
  </w:footnote>
  <w:footnote w:type="continuationSeparator" w:id="0">
    <w:p w:rsidR="009F7D70" w:rsidRDefault="009F7D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7857"/>
    <w:multiLevelType w:val="multilevel"/>
    <w:tmpl w:val="3A9078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7C"/>
    <w:rsid w:val="00073CDB"/>
    <w:rsid w:val="00133ABB"/>
    <w:rsid w:val="00214FA3"/>
    <w:rsid w:val="0026760B"/>
    <w:rsid w:val="00272E2E"/>
    <w:rsid w:val="0058467C"/>
    <w:rsid w:val="00745592"/>
    <w:rsid w:val="007D0444"/>
    <w:rsid w:val="007F4354"/>
    <w:rsid w:val="00822044"/>
    <w:rsid w:val="00870FE1"/>
    <w:rsid w:val="009F7D70"/>
    <w:rsid w:val="00A82635"/>
    <w:rsid w:val="00AE5DAA"/>
    <w:rsid w:val="00B940BB"/>
    <w:rsid w:val="00D14D97"/>
    <w:rsid w:val="00D34A55"/>
    <w:rsid w:val="00DA29C9"/>
    <w:rsid w:val="00ED654E"/>
    <w:rsid w:val="00FA4CB5"/>
    <w:rsid w:val="729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E2EE-87EE-437B-A065-8A6BDC02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2022-04-27T12:18:00Z</cp:lastPrinted>
  <dcterms:created xsi:type="dcterms:W3CDTF">2022-04-27T12:18:00Z</dcterms:created>
  <dcterms:modified xsi:type="dcterms:W3CDTF">2022-04-27T12:18:00Z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0359C4E0019C4A79A412767E606E17AF</vt:lpwstr>
  </property>
</Properties>
</file>